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35" w:rsidRPr="0017134B" w:rsidRDefault="003A1E3A" w:rsidP="009052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 w:hint="eastAsia"/>
          <w:sz w:val="32"/>
          <w:szCs w:val="32"/>
        </w:rPr>
        <w:t>周年</w:t>
      </w:r>
      <w:r w:rsidR="00905235" w:rsidRPr="0017134B">
        <w:rPr>
          <w:rFonts w:ascii="黑体" w:eastAsia="黑体" w:hAnsi="黑体" w:hint="eastAsia"/>
          <w:sz w:val="32"/>
          <w:szCs w:val="32"/>
        </w:rPr>
        <w:t>校庆旗校内传递跑推荐人员名单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993"/>
        <w:gridCol w:w="1842"/>
        <w:gridCol w:w="1560"/>
        <w:gridCol w:w="3685"/>
      </w:tblGrid>
      <w:tr w:rsidR="00905235" w:rsidTr="008250B7">
        <w:trPr>
          <w:trHeight w:hRule="exact" w:val="521"/>
        </w:trPr>
        <w:tc>
          <w:tcPr>
            <w:tcW w:w="1980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r w:rsidRPr="00A62DA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r w:rsidRPr="00A62DA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r w:rsidRPr="00A62DA8">
              <w:rPr>
                <w:rFonts w:ascii="仿宋" w:eastAsia="仿宋" w:hAnsi="仿宋" w:hint="eastAsia"/>
                <w:sz w:val="28"/>
                <w:szCs w:val="28"/>
              </w:rPr>
              <w:t>人员类别</w:t>
            </w:r>
          </w:p>
        </w:tc>
        <w:tc>
          <w:tcPr>
            <w:tcW w:w="993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r w:rsidRPr="00A62DA8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42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r w:rsidRPr="00A62DA8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560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r w:rsidRPr="00A62DA8">
              <w:rPr>
                <w:rFonts w:ascii="仿宋" w:eastAsia="仿宋" w:hAnsi="仿宋" w:hint="eastAsia"/>
                <w:sz w:val="28"/>
                <w:szCs w:val="28"/>
              </w:rPr>
              <w:t>衣服尺码</w:t>
            </w:r>
          </w:p>
        </w:tc>
        <w:tc>
          <w:tcPr>
            <w:tcW w:w="3685" w:type="dxa"/>
          </w:tcPr>
          <w:p w:rsidR="00905235" w:rsidRPr="00A62DA8" w:rsidRDefault="008250B7" w:rsidP="006A5DD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负责老师姓名及联系方式</w:t>
            </w:r>
          </w:p>
        </w:tc>
      </w:tr>
      <w:tr w:rsidR="00905235" w:rsidTr="008250B7">
        <w:trPr>
          <w:trHeight w:hRule="exact" w:val="571"/>
        </w:trPr>
        <w:tc>
          <w:tcPr>
            <w:tcW w:w="1980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905235" w:rsidRPr="00A62DA8" w:rsidRDefault="00905235" w:rsidP="006A5DD2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05235" w:rsidTr="008250B7">
        <w:trPr>
          <w:trHeight w:hRule="exact" w:val="454"/>
        </w:trPr>
        <w:tc>
          <w:tcPr>
            <w:tcW w:w="198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905235" w:rsidRDefault="00905235" w:rsidP="006A5DD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05235" w:rsidRDefault="00905235" w:rsidP="00905235">
      <w:pPr>
        <w:rPr>
          <w:rFonts w:ascii="仿宋" w:eastAsia="仿宋" w:hAnsi="仿宋"/>
          <w:sz w:val="32"/>
          <w:szCs w:val="32"/>
        </w:rPr>
      </w:pPr>
    </w:p>
    <w:p w:rsidR="0098139A" w:rsidRDefault="00E976E9"/>
    <w:sectPr w:rsidR="0098139A" w:rsidSect="00905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E9" w:rsidRDefault="00E976E9" w:rsidP="00905235">
      <w:r>
        <w:separator/>
      </w:r>
    </w:p>
  </w:endnote>
  <w:endnote w:type="continuationSeparator" w:id="0">
    <w:p w:rsidR="00E976E9" w:rsidRDefault="00E976E9" w:rsidP="0090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E9" w:rsidRDefault="00E976E9" w:rsidP="00905235">
      <w:r>
        <w:separator/>
      </w:r>
    </w:p>
  </w:footnote>
  <w:footnote w:type="continuationSeparator" w:id="0">
    <w:p w:rsidR="00E976E9" w:rsidRDefault="00E976E9" w:rsidP="0090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A7"/>
    <w:rsid w:val="0012356D"/>
    <w:rsid w:val="002544A7"/>
    <w:rsid w:val="003A1E3A"/>
    <w:rsid w:val="008250B7"/>
    <w:rsid w:val="00905235"/>
    <w:rsid w:val="009D4F5F"/>
    <w:rsid w:val="00E976E9"/>
    <w:rsid w:val="00E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527F2"/>
  <w15:chartTrackingRefBased/>
  <w15:docId w15:val="{C1DDB2F3-1684-488E-B4EE-B2D6E035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235"/>
    <w:rPr>
      <w:sz w:val="18"/>
      <w:szCs w:val="18"/>
    </w:rPr>
  </w:style>
  <w:style w:type="table" w:styleId="a7">
    <w:name w:val="Table Grid"/>
    <w:basedOn w:val="a1"/>
    <w:uiPriority w:val="39"/>
    <w:rsid w:val="009052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4</cp:revision>
  <dcterms:created xsi:type="dcterms:W3CDTF">2023-09-22T02:22:00Z</dcterms:created>
  <dcterms:modified xsi:type="dcterms:W3CDTF">2023-09-22T02:30:00Z</dcterms:modified>
</cp:coreProperties>
</file>